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291C" w14:textId="4E2F120D" w:rsidR="00FC0AD9" w:rsidRDefault="00FC0AD9" w:rsidP="00487299">
      <w:pPr>
        <w:jc w:val="right"/>
        <w:rPr>
          <w:b/>
          <w:bCs/>
          <w:u w:val="single"/>
        </w:rPr>
      </w:pPr>
    </w:p>
    <w:p w14:paraId="0F33719E" w14:textId="1E2C2D65" w:rsidR="00487299" w:rsidRDefault="00D5271A" w:rsidP="00487299">
      <w:pPr>
        <w:rPr>
          <w:noProof/>
        </w:rPr>
      </w:pPr>
      <w:r>
        <w:rPr>
          <w:b/>
          <w:bCs/>
          <w:u w:val="single"/>
        </w:rPr>
        <w:t>Chicken with Rice (Arroz con Pollo)</w:t>
      </w:r>
    </w:p>
    <w:p w14:paraId="1C7F7AA2" w14:textId="6D9762D7" w:rsidR="00FC0AD9" w:rsidRPr="00D5271A" w:rsidRDefault="00487299">
      <w:r w:rsidRPr="00E70B21">
        <w:t xml:space="preserve">With </w:t>
      </w:r>
      <w:r w:rsidR="006E3F1D">
        <w:t>Mike Robishaw, Guest Chef</w:t>
      </w:r>
    </w:p>
    <w:p w14:paraId="6788C5A5" w14:textId="398F3907" w:rsidR="00E70B21" w:rsidRDefault="00E70B21">
      <w:pPr>
        <w:rPr>
          <w:b/>
          <w:bCs/>
        </w:rPr>
      </w:pPr>
      <w:r>
        <w:rPr>
          <w:b/>
          <w:bCs/>
        </w:rPr>
        <w:t>Equipment:</w:t>
      </w:r>
    </w:p>
    <w:p w14:paraId="12921D43" w14:textId="0AAD299B" w:rsidR="00E70B21" w:rsidRPr="00E70B21" w:rsidRDefault="006E3F1D" w:rsidP="00254106">
      <w:pPr>
        <w:spacing w:after="0"/>
      </w:pPr>
      <w:r>
        <w:t>Large Pot</w:t>
      </w:r>
    </w:p>
    <w:p w14:paraId="612213C8" w14:textId="436B982A" w:rsidR="00E70B21" w:rsidRPr="00E70B21" w:rsidRDefault="006E3F1D" w:rsidP="00254106">
      <w:pPr>
        <w:spacing w:after="0"/>
      </w:pPr>
      <w:r>
        <w:t>Wooden Spoon</w:t>
      </w:r>
    </w:p>
    <w:p w14:paraId="21908A4B" w14:textId="084211DB" w:rsidR="00E70B21" w:rsidRDefault="00E70B21" w:rsidP="00254106">
      <w:pPr>
        <w:spacing w:after="0"/>
      </w:pPr>
      <w:r w:rsidRPr="00E70B21">
        <w:t>Measuring spoons and cups</w:t>
      </w:r>
    </w:p>
    <w:p w14:paraId="7F3ADB0D" w14:textId="57E7A93F" w:rsidR="00487299" w:rsidRDefault="00487299" w:rsidP="00254106">
      <w:pPr>
        <w:spacing w:after="0"/>
      </w:pPr>
      <w:r>
        <w:t>Dinner plate</w:t>
      </w:r>
    </w:p>
    <w:p w14:paraId="6D54B7D1" w14:textId="661CB646" w:rsidR="00D5271A" w:rsidRDefault="00D5271A" w:rsidP="00254106">
      <w:pPr>
        <w:spacing w:after="0"/>
      </w:pPr>
    </w:p>
    <w:p w14:paraId="76898440" w14:textId="6679AD50" w:rsidR="00D5271A" w:rsidRDefault="00D5271A" w:rsidP="00254106">
      <w:pPr>
        <w:spacing w:after="0"/>
        <w:rPr>
          <w:b/>
          <w:bCs/>
        </w:rPr>
      </w:pPr>
      <w:r>
        <w:rPr>
          <w:b/>
          <w:bCs/>
        </w:rPr>
        <w:t>Time to Cook:</w:t>
      </w:r>
    </w:p>
    <w:p w14:paraId="64FAB764" w14:textId="610395FE" w:rsidR="00D5271A" w:rsidRDefault="00D5271A" w:rsidP="00254106">
      <w:pPr>
        <w:spacing w:after="0"/>
      </w:pPr>
      <w:r>
        <w:t>5-10 minutes to prep (gather supplies and prepare cooking area)</w:t>
      </w:r>
    </w:p>
    <w:p w14:paraId="619E1BF8" w14:textId="76B419F7" w:rsidR="00D5271A" w:rsidRPr="00D5271A" w:rsidRDefault="00D5271A" w:rsidP="00254106">
      <w:pPr>
        <w:spacing w:after="0"/>
      </w:pPr>
      <w:r>
        <w:t>25-35 minutes cooking time</w:t>
      </w:r>
    </w:p>
    <w:p w14:paraId="2BA1F829" w14:textId="77777777" w:rsidR="00254106" w:rsidRPr="00E70B21" w:rsidRDefault="00254106" w:rsidP="00254106">
      <w:pPr>
        <w:spacing w:after="0"/>
      </w:pPr>
    </w:p>
    <w:p w14:paraId="2C5975E6" w14:textId="799A7346" w:rsidR="00E70B21" w:rsidRPr="00855E4F" w:rsidRDefault="00E70B21">
      <w:pPr>
        <w:rPr>
          <w:b/>
          <w:bCs/>
          <w:u w:val="single"/>
        </w:rPr>
      </w:pPr>
      <w:r>
        <w:rPr>
          <w:b/>
          <w:bCs/>
        </w:rPr>
        <w:t>Recipe</w:t>
      </w:r>
      <w:r w:rsidR="00354B18">
        <w:rPr>
          <w:b/>
          <w:bCs/>
        </w:rPr>
        <w:t xml:space="preserve"> Ingredients:</w:t>
      </w:r>
    </w:p>
    <w:p w14:paraId="171488DB" w14:textId="77777777" w:rsidR="006E3F1D" w:rsidRDefault="006E3F1D" w:rsidP="00254106">
      <w:pPr>
        <w:spacing w:after="0"/>
      </w:pPr>
      <w:r>
        <w:t>2 Tbsp. Canola Oil</w:t>
      </w:r>
    </w:p>
    <w:p w14:paraId="4E6D81E0" w14:textId="107CCAAD" w:rsidR="006E3F1D" w:rsidRDefault="006E3F1D" w:rsidP="006E3F1D">
      <w:pPr>
        <w:spacing w:after="0"/>
      </w:pPr>
      <w:r>
        <w:t>Adobo Seasoning</w:t>
      </w:r>
      <w:r w:rsidR="009A1A15">
        <w:t xml:space="preserve"> w/ Pepper (con pimiento)</w:t>
      </w:r>
    </w:p>
    <w:p w14:paraId="5A1C4777" w14:textId="77777777" w:rsidR="006E3F1D" w:rsidRDefault="006E3F1D" w:rsidP="006E3F1D">
      <w:pPr>
        <w:spacing w:after="0"/>
      </w:pPr>
      <w:r>
        <w:t>Salt and pepper</w:t>
      </w:r>
    </w:p>
    <w:p w14:paraId="5FBB12AB" w14:textId="36207AD2" w:rsidR="00855E4F" w:rsidRDefault="006E3F1D" w:rsidP="00254106">
      <w:pPr>
        <w:spacing w:after="0"/>
      </w:pPr>
      <w:r>
        <w:t>4 Chicken Legs (or Thighs)</w:t>
      </w:r>
    </w:p>
    <w:p w14:paraId="344E5012" w14:textId="3ED3BDD4" w:rsidR="006E3F1D" w:rsidRDefault="006E3F1D" w:rsidP="00254106">
      <w:pPr>
        <w:spacing w:after="0"/>
      </w:pPr>
      <w:r>
        <w:t>2 Cups of Medium Grain Rice</w:t>
      </w:r>
    </w:p>
    <w:p w14:paraId="40C90A20" w14:textId="18DB6C40" w:rsidR="006E3F1D" w:rsidRDefault="006E3F1D" w:rsidP="00254106">
      <w:pPr>
        <w:spacing w:after="0"/>
      </w:pPr>
      <w:r>
        <w:t>4 Tbsp. Sofrito</w:t>
      </w:r>
    </w:p>
    <w:p w14:paraId="4427CB35" w14:textId="77777777" w:rsidR="006E3F1D" w:rsidRDefault="006E3F1D" w:rsidP="00254106">
      <w:pPr>
        <w:spacing w:after="0"/>
      </w:pPr>
      <w:r>
        <w:t>½ Cup of Tomato Sauce</w:t>
      </w:r>
    </w:p>
    <w:p w14:paraId="29A51C64" w14:textId="422D078E" w:rsidR="006E3F1D" w:rsidRDefault="006E3F1D" w:rsidP="00254106">
      <w:pPr>
        <w:spacing w:after="0"/>
      </w:pPr>
      <w:r>
        <w:t>2 Packets of Sazon sin Achiote (</w:t>
      </w:r>
      <w:r w:rsidR="000A512D">
        <w:t xml:space="preserve">without Achiote - </w:t>
      </w:r>
      <w:r>
        <w:t>for seasoning)</w:t>
      </w:r>
    </w:p>
    <w:p w14:paraId="30127B33" w14:textId="4FC9D886" w:rsidR="006E3F1D" w:rsidRDefault="006E3F1D" w:rsidP="00254106">
      <w:pPr>
        <w:spacing w:after="0"/>
      </w:pPr>
      <w:r>
        <w:t>1 Packet of Sazon con Achiote (</w:t>
      </w:r>
      <w:r w:rsidR="000A512D">
        <w:t xml:space="preserve">with Achiote - </w:t>
      </w:r>
      <w:r>
        <w:t>for color)</w:t>
      </w:r>
    </w:p>
    <w:p w14:paraId="56BD47F8" w14:textId="34D48B86" w:rsidR="00A93942" w:rsidRDefault="00A93942" w:rsidP="00254106">
      <w:pPr>
        <w:spacing w:after="0"/>
      </w:pPr>
      <w:r>
        <w:t>8-10 Manzanilla (Green Olives w/ Pimento)</w:t>
      </w:r>
    </w:p>
    <w:p w14:paraId="7DF73A35" w14:textId="45F37000" w:rsidR="00D5271A" w:rsidRPr="00D5271A" w:rsidRDefault="00D5271A" w:rsidP="00254106">
      <w:pPr>
        <w:spacing w:after="0"/>
        <w:rPr>
          <w:b/>
          <w:bCs/>
          <w:i/>
          <w:iCs/>
        </w:rPr>
      </w:pPr>
      <w:r w:rsidRPr="00D5271A">
        <w:rPr>
          <w:b/>
          <w:bCs/>
        </w:rPr>
        <w:t>*</w:t>
      </w:r>
      <w:r w:rsidRPr="00D5271A">
        <w:rPr>
          <w:b/>
          <w:bCs/>
          <w:i/>
          <w:iCs/>
        </w:rPr>
        <w:t>all ingredients can be found at your local grocery store with the green letters</w:t>
      </w:r>
      <w:r w:rsidRPr="00D5271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i/>
          <w:i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57FEA7A" w14:textId="77777777" w:rsidR="00D5271A" w:rsidRDefault="00D5271A">
      <w:pPr>
        <w:rPr>
          <w:b/>
          <w:bCs/>
        </w:rPr>
      </w:pPr>
    </w:p>
    <w:p w14:paraId="367B7D08" w14:textId="7654FD22" w:rsidR="00A93942" w:rsidRDefault="00A93942">
      <w:pPr>
        <w:rPr>
          <w:b/>
          <w:bCs/>
        </w:rPr>
      </w:pPr>
      <w:r>
        <w:rPr>
          <w:b/>
          <w:bCs/>
        </w:rPr>
        <w:t xml:space="preserve">Instructions: </w:t>
      </w:r>
    </w:p>
    <w:p w14:paraId="265E7561" w14:textId="4BA09B44" w:rsidR="00A93942" w:rsidRDefault="00A93942" w:rsidP="00A93942">
      <w:pPr>
        <w:spacing w:after="0"/>
      </w:pPr>
      <w:r>
        <w:t>Heat Canola Oil on medium heat;</w:t>
      </w:r>
    </w:p>
    <w:p w14:paraId="25845483" w14:textId="5D5024FD" w:rsidR="00A93942" w:rsidRDefault="009A1A15" w:rsidP="00A93942">
      <w:pPr>
        <w:spacing w:after="0"/>
      </w:pPr>
      <w:r>
        <w:t>Season the meat with Adobo, Salt and Pepper and c</w:t>
      </w:r>
      <w:r w:rsidR="00A93942">
        <w:t>arefully place chicken legs into pot and begin to brown – turning every three to four minutes to evenly brown all sides;</w:t>
      </w:r>
    </w:p>
    <w:p w14:paraId="74AAB081" w14:textId="74F509A3" w:rsidR="00A93942" w:rsidRDefault="00A93942" w:rsidP="00A93942">
      <w:pPr>
        <w:spacing w:after="0"/>
      </w:pPr>
      <w:r>
        <w:t>Place chicken on a separate plate and reduce heat to just below medium;</w:t>
      </w:r>
    </w:p>
    <w:p w14:paraId="23F70002" w14:textId="61D62D5E" w:rsidR="000A512D" w:rsidRDefault="00A93942" w:rsidP="00A93942">
      <w:pPr>
        <w:spacing w:after="0"/>
      </w:pPr>
      <w:r>
        <w:t xml:space="preserve">Add rice and sofrito and stir to incorporate </w:t>
      </w:r>
      <w:r w:rsidR="000A512D">
        <w:t>with the remaining oil in the pot – stir for 1-2 minutes;</w:t>
      </w:r>
    </w:p>
    <w:p w14:paraId="70975DE4" w14:textId="12897EF8" w:rsidR="000A512D" w:rsidRDefault="000A512D" w:rsidP="00A93942">
      <w:pPr>
        <w:spacing w:after="0"/>
      </w:pPr>
      <w:r>
        <w:t xml:space="preserve">Add tomato sauce, three packets of </w:t>
      </w:r>
      <w:r w:rsidR="00C15AEB">
        <w:t>S</w:t>
      </w:r>
      <w:r>
        <w:t>azon (2 without achiote and 1 with achiote) and olives – stir 1-2 minutes;</w:t>
      </w:r>
    </w:p>
    <w:p w14:paraId="56770620" w14:textId="365420FC" w:rsidR="000A512D" w:rsidRDefault="000A512D" w:rsidP="00A93942">
      <w:pPr>
        <w:spacing w:after="0"/>
      </w:pPr>
      <w:r>
        <w:t>Add water and four chicken legs to pot and raise temperature to medium high to bring to a boil;</w:t>
      </w:r>
    </w:p>
    <w:p w14:paraId="7E6FCB31" w14:textId="54822F99" w:rsidR="000A512D" w:rsidRDefault="000A512D" w:rsidP="00A93942">
      <w:pPr>
        <w:spacing w:after="0"/>
      </w:pPr>
      <w:r>
        <w:t>Once you reach a boil, give the rice one final stir and reduce heat to low and cover for ten minutes;</w:t>
      </w:r>
    </w:p>
    <w:p w14:paraId="49973D7E" w14:textId="789D1E50" w:rsidR="004303F8" w:rsidRDefault="000A512D" w:rsidP="00D5271A">
      <w:pPr>
        <w:spacing w:after="0"/>
      </w:pPr>
      <w:r>
        <w:t xml:space="preserve">Remove the lid and </w:t>
      </w:r>
      <w:r w:rsidR="00711EA2">
        <w:t>stir the rice 1-2x and then cover again for another 10 minutes (depending on consistency, you may need to add a little more water – remember, you can always add more but you cannot remove water</w:t>
      </w:r>
      <w:r w:rsidR="00711EA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11EA2">
        <w:t>)</w:t>
      </w:r>
    </w:p>
    <w:sectPr w:rsidR="00430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3E39"/>
    <w:multiLevelType w:val="hybridMultilevel"/>
    <w:tmpl w:val="B032F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4F"/>
    <w:rsid w:val="000A512D"/>
    <w:rsid w:val="000B55CB"/>
    <w:rsid w:val="00123E0C"/>
    <w:rsid w:val="001671EF"/>
    <w:rsid w:val="0023419D"/>
    <w:rsid w:val="00254106"/>
    <w:rsid w:val="00287679"/>
    <w:rsid w:val="00354B18"/>
    <w:rsid w:val="00356FFB"/>
    <w:rsid w:val="004303F8"/>
    <w:rsid w:val="00465305"/>
    <w:rsid w:val="00487299"/>
    <w:rsid w:val="004F5152"/>
    <w:rsid w:val="006E3F1D"/>
    <w:rsid w:val="00711EA2"/>
    <w:rsid w:val="00855E4F"/>
    <w:rsid w:val="008A4F58"/>
    <w:rsid w:val="008D5E3C"/>
    <w:rsid w:val="009A1A15"/>
    <w:rsid w:val="00A752CC"/>
    <w:rsid w:val="00A93942"/>
    <w:rsid w:val="00AD05D0"/>
    <w:rsid w:val="00C15AEB"/>
    <w:rsid w:val="00D204AB"/>
    <w:rsid w:val="00D5271A"/>
    <w:rsid w:val="00D92E14"/>
    <w:rsid w:val="00E64EB9"/>
    <w:rsid w:val="00E70B21"/>
    <w:rsid w:val="00FC0AD9"/>
    <w:rsid w:val="00FE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5B81C"/>
  <w15:chartTrackingRefBased/>
  <w15:docId w15:val="{83CCBA56-487F-4FF3-B6AB-864F3C8F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Pitchford</dc:creator>
  <cp:keywords/>
  <dc:description/>
  <cp:lastModifiedBy>Jessica Meyer</cp:lastModifiedBy>
  <cp:revision>3</cp:revision>
  <dcterms:created xsi:type="dcterms:W3CDTF">2022-03-07T19:09:00Z</dcterms:created>
  <dcterms:modified xsi:type="dcterms:W3CDTF">2022-03-09T14:47:00Z</dcterms:modified>
</cp:coreProperties>
</file>